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D03DEE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E11595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08.08.2025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E11595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0059/01-07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D03DEE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D03DEE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E11595" w:rsidP="00961021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961021">
              <w:rPr>
                <w:rFonts w:ascii="PT Astra Serif" w:eastAsia="PT Astra Serif" w:hAnsi="PT Astra Serif" w:cs="PT Astra Serif"/>
                <w:sz w:val="26"/>
                <w:szCs w:val="26"/>
              </w:rPr>
              <w:t>Зубрековские старые кладбища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E11595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E11595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E1159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961021">
        <w:rPr>
          <w:rFonts w:ascii="PT Astra Serif" w:eastAsia="PT Astra Serif" w:hAnsi="PT Astra Serif" w:cs="PT Astra Serif"/>
          <w:szCs w:val="26"/>
        </w:rPr>
        <w:t>Зубрековские старые кладбища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210FBC">
        <w:rPr>
          <w:rFonts w:ascii="PT Astra Serif" w:eastAsia="PT Astra Serif" w:hAnsi="PT Astra Serif" w:cs="PT Astra Serif"/>
          <w:szCs w:val="26"/>
        </w:rPr>
        <w:t>Верхнекет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E1159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E1159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D03DEE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E1159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E1159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E1159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E11595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E11595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E11595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E11595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08.08.2025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0059/01-07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E11595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D03DEE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E11595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961021" w:rsidRDefault="00E11595" w:rsidP="00EF10E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961021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Зубрековские старые кладбища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E11595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E11595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D03DEE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FB0F91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565" w:type="dxa"/>
          </w:tcPr>
          <w:p w:rsidR="00F06C74" w:rsidRPr="00961021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F06C74" w:rsidRPr="00961021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961021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BE0D49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E1159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E11595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D03DEE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E1159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E1159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E1159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E1159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E11595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E11595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D03DEE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E1159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E1159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E1159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E1159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D03DEE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E1159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E1159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E1159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E1159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E11595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D03DEE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E11595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E11595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E11595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D03DEE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E11595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D03DE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E11595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E11595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D03DEE" w:rsidTr="004401F1">
        <w:tc>
          <w:tcPr>
            <w:tcW w:w="567" w:type="dxa"/>
          </w:tcPr>
          <w:p w:rsidR="00F06C74" w:rsidRPr="00F06C74" w:rsidRDefault="00E1159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E1159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E1159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E1159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E1159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E1159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D03DEE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E1159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E1159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E1159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E1159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E1159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E1159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E1159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E1159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E1159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E1159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E11595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E1159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E11595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E1159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E11595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E1159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E11595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E11595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D03DEE" w:rsidTr="004401F1">
        <w:tc>
          <w:tcPr>
            <w:tcW w:w="9350" w:type="dxa"/>
          </w:tcPr>
          <w:p w:rsidR="00F06C74" w:rsidRPr="00F06C74" w:rsidRDefault="00E1159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237" w:type="dxa"/>
            <w:shd w:val="clear" w:color="auto" w:fill="auto"/>
          </w:tcPr>
          <w:p w:rsidR="003451DD" w:rsidRPr="005967E4" w:rsidRDefault="00E11595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E11595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E1159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D03DEE" w:rsidTr="004401F1">
        <w:tc>
          <w:tcPr>
            <w:tcW w:w="9356" w:type="dxa"/>
          </w:tcPr>
          <w:p w:rsidR="00F06C74" w:rsidRPr="00F06C74" w:rsidRDefault="00E1159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E11595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D03DEE" w:rsidTr="004401F1">
        <w:tc>
          <w:tcPr>
            <w:tcW w:w="5097" w:type="dxa"/>
          </w:tcPr>
          <w:p w:rsidR="00A85DCA" w:rsidRPr="00A85DCA" w:rsidRDefault="00E11595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E11595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E11595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D03DEE" w:rsidTr="00E14C75">
        <w:tc>
          <w:tcPr>
            <w:tcW w:w="567" w:type="dxa"/>
            <w:shd w:val="clear" w:color="auto" w:fill="auto"/>
          </w:tcPr>
          <w:p w:rsidR="00A85DCA" w:rsidRPr="00A85DCA" w:rsidRDefault="00E1159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E1159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E1159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E1159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E1159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E1159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D03DEE" w:rsidTr="00237818">
        <w:tc>
          <w:tcPr>
            <w:tcW w:w="567" w:type="dxa"/>
            <w:shd w:val="clear" w:color="auto" w:fill="auto"/>
          </w:tcPr>
          <w:p w:rsidR="00683DC0" w:rsidRPr="00A85DCA" w:rsidRDefault="00E11595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E11595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E11595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E11595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961021">
              <w:rPr>
                <w:rFonts w:ascii="PT Astra Serif" w:hAnsi="PT Astra Serif"/>
                <w:sz w:val="24"/>
                <w:szCs w:val="24"/>
                <w:lang w:eastAsia="ru-RU" w:bidi="ar-SA"/>
              </w:rPr>
              <w:t>19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1E2957">
              <w:rPr>
                <w:rFonts w:ascii="PT Astra Serif" w:hAnsi="PT Astra Serif"/>
                <w:sz w:val="24"/>
                <w:szCs w:val="24"/>
                <w:lang w:val="en-US" w:eastAsia="ru-RU" w:bidi="ar-SA"/>
              </w:rPr>
              <w:t>0</w:t>
            </w:r>
            <w:r w:rsidR="00961021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E11595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39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02334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03DEE" w:rsidTr="00237818">
        <w:tc>
          <w:tcPr>
            <w:tcW w:w="567" w:type="dxa"/>
            <w:shd w:val="clear" w:color="auto" w:fill="auto"/>
          </w:tcPr>
          <w:p w:rsidR="00683DC0" w:rsidRPr="00A85DCA" w:rsidRDefault="00E11595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E11595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E11595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E11595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D03DEE" w:rsidTr="004401F1">
        <w:tc>
          <w:tcPr>
            <w:tcW w:w="5108" w:type="dxa"/>
          </w:tcPr>
          <w:p w:rsidR="00A85DCA" w:rsidRPr="00671163" w:rsidRDefault="00E11595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E11595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E11595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E11595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D03DEE" w:rsidTr="00C142C8">
        <w:tc>
          <w:tcPr>
            <w:tcW w:w="1100" w:type="dxa"/>
            <w:shd w:val="clear" w:color="auto" w:fill="auto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D03DE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E1159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E11595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210FBC" w:rsidRDefault="00E11595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Верхнекетского района от 30.07.2025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01-39-02334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03DE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E1159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E11595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E11595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03DE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E1159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E11595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03DE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E1159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E11595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D03DEE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E11595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E11595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E11595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D03DEE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E11595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E11595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E11595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D03DEE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E11595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D03DEE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FB0F91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</w:p>
        </w:tc>
        <w:tc>
          <w:tcPr>
            <w:tcW w:w="215" w:type="dxa"/>
          </w:tcPr>
          <w:p w:rsidR="00A85DCA" w:rsidRPr="00961021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961021" w:rsidRDefault="00E11595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961021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671163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E11595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E11595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E1159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E1159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E1159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объекта культу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рного наследия, </w:t>
      </w:r>
    </w:p>
    <w:p w:rsidR="002D79BD" w:rsidRDefault="00E1159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E1159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E11595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3971925"/>
            <wp:effectExtent l="0" t="0" r="381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убрековские старые кладбища_202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D03DEE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E11595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Дата съемки (число,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E11595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03DEE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583111" w:rsidRDefault="00E11595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83111">
              <w:rPr>
                <w:rFonts w:ascii="PT Astra Serif" w:eastAsia="PT Astra Serif" w:hAnsi="PT Astra Serif" w:cs="PT Astra Serif"/>
                <w:sz w:val="24"/>
                <w:szCs w:val="24"/>
              </w:rPr>
              <w:t>Зубрековские старые кладбища</w:t>
            </w:r>
          </w:p>
        </w:tc>
      </w:tr>
    </w:tbl>
    <w:p w:rsidR="00A85DCA" w:rsidRDefault="00E11595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и (или) датах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03DEE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E2957" w:rsidRDefault="00E11595" w:rsidP="00FB0F9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Х</w:t>
            </w: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Х – ХХ вв. 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E11595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03DEE" w:rsidTr="002B10F3">
        <w:tc>
          <w:tcPr>
            <w:tcW w:w="3128" w:type="dxa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D03DEE" w:rsidTr="002B10F3">
        <w:tc>
          <w:tcPr>
            <w:tcW w:w="3128" w:type="dxa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E11595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Сведения о виде объекта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D03DEE" w:rsidTr="002B10F3">
        <w:tc>
          <w:tcPr>
            <w:tcW w:w="3128" w:type="dxa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D03DEE" w:rsidTr="002B10F3">
        <w:tc>
          <w:tcPr>
            <w:tcW w:w="3128" w:type="dxa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E11595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03DEE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E11595" w:rsidP="00DF67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E1159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03DEE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E11595" w:rsidP="00210FBC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Верхнекет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ский район</w:t>
            </w:r>
            <w:r w:rsidR="00031CF9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E1159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D03DEE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E11595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210FBC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</w:t>
            </w:r>
            <w:r w:rsidR="00031CF9">
              <w:rPr>
                <w:rFonts w:ascii="PT Astra Serif" w:hAnsi="PT Astra Serif"/>
                <w:sz w:val="24"/>
                <w:szCs w:val="24"/>
              </w:rPr>
              <w:t>70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031CF9">
              <w:rPr>
                <w:rFonts w:ascii="PT Astra Serif" w:eastAsia="PT Astra Serif" w:hAnsi="PT Astra Serif" w:cs="PT Astra Serif"/>
                <w:sz w:val="24"/>
                <w:szCs w:val="26"/>
              </w:rPr>
              <w:t>Зубрековские старые кладбища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E11595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E11595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E1159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D03DEE" w:rsidTr="002B10F3">
        <w:tc>
          <w:tcPr>
            <w:tcW w:w="9344" w:type="dxa"/>
            <w:shd w:val="clear" w:color="auto" w:fill="auto"/>
          </w:tcPr>
          <w:p w:rsidR="000D6A1C" w:rsidRDefault="00E11595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E11595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E11595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деятельности человека в прошлых эпо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хах;</w:t>
            </w:r>
          </w:p>
          <w:p w:rsidR="006315E3" w:rsidRPr="006B18C7" w:rsidRDefault="00E11595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религиозных культов, орудия труд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 в культурном слое) в граница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х территории объекта культурного (археологического) наследия;</w:t>
            </w:r>
          </w:p>
          <w:p w:rsidR="008C7F9C" w:rsidRPr="002B10F3" w:rsidRDefault="00E11595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основным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E11595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03DEE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E11595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D03DEE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E11595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E11595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Уполномоченное должностное лицо </w:t>
      </w:r>
      <w:r w:rsidRPr="00671163">
        <w:rPr>
          <w:rFonts w:ascii="PT Astra Serif" w:eastAsia="PT Astra Serif" w:hAnsi="PT Astra Serif"/>
          <w:sz w:val="24"/>
          <w:szCs w:val="24"/>
        </w:rPr>
        <w:t>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D03DEE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E11595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D03DEE" w:rsidTr="004401F1">
        <w:tc>
          <w:tcPr>
            <w:tcW w:w="4139" w:type="dxa"/>
            <w:vAlign w:val="center"/>
          </w:tcPr>
          <w:p w:rsidR="00A85DCA" w:rsidRPr="00EA7755" w:rsidRDefault="00E11595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E11595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E11595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D03DEE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D03DEE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E11595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E1159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E1159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E1159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E1159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E1159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E1159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E1159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E1159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E11595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E11595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E11595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11595">
      <w:r>
        <w:separator/>
      </w:r>
    </w:p>
  </w:endnote>
  <w:endnote w:type="continuationSeparator" w:id="0">
    <w:p w:rsidR="00000000" w:rsidRDefault="00E11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E11595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3D4" w:rsidRDefault="00E11595">
      <w:r>
        <w:separator/>
      </w:r>
    </w:p>
  </w:footnote>
  <w:footnote w:type="continuationSeparator" w:id="0">
    <w:p w:rsidR="00E963D4" w:rsidRDefault="00E11595">
      <w:r>
        <w:continuationSeparator/>
      </w:r>
    </w:p>
  </w:footnote>
  <w:footnote w:id="1">
    <w:p w:rsidR="00F06C74" w:rsidRDefault="00E11595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E11595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E1159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E1159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E11595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E11595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E11595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E11595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0E2068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13A5CB4">
      <w:start w:val="1"/>
      <w:numFmt w:val="lowerLetter"/>
      <w:lvlText w:val="%2."/>
      <w:lvlJc w:val="left"/>
      <w:pPr>
        <w:ind w:left="1440" w:hanging="360"/>
      </w:pPr>
    </w:lvl>
    <w:lvl w:ilvl="2" w:tplc="F8B0318C">
      <w:start w:val="1"/>
      <w:numFmt w:val="lowerRoman"/>
      <w:lvlText w:val="%3."/>
      <w:lvlJc w:val="right"/>
      <w:pPr>
        <w:ind w:left="2160" w:hanging="180"/>
      </w:pPr>
    </w:lvl>
    <w:lvl w:ilvl="3" w:tplc="1B3891C8">
      <w:start w:val="1"/>
      <w:numFmt w:val="decimal"/>
      <w:lvlText w:val="%4."/>
      <w:lvlJc w:val="left"/>
      <w:pPr>
        <w:ind w:left="2880" w:hanging="360"/>
      </w:pPr>
    </w:lvl>
    <w:lvl w:ilvl="4" w:tplc="0A04A224">
      <w:start w:val="1"/>
      <w:numFmt w:val="lowerLetter"/>
      <w:lvlText w:val="%5."/>
      <w:lvlJc w:val="left"/>
      <w:pPr>
        <w:ind w:left="3600" w:hanging="360"/>
      </w:pPr>
    </w:lvl>
    <w:lvl w:ilvl="5" w:tplc="E0B2AAA8">
      <w:start w:val="1"/>
      <w:numFmt w:val="lowerRoman"/>
      <w:lvlText w:val="%6."/>
      <w:lvlJc w:val="right"/>
      <w:pPr>
        <w:ind w:left="4320" w:hanging="180"/>
      </w:pPr>
    </w:lvl>
    <w:lvl w:ilvl="6" w:tplc="8EDC0338">
      <w:start w:val="1"/>
      <w:numFmt w:val="decimal"/>
      <w:lvlText w:val="%7."/>
      <w:lvlJc w:val="left"/>
      <w:pPr>
        <w:ind w:left="5040" w:hanging="360"/>
      </w:pPr>
    </w:lvl>
    <w:lvl w:ilvl="7" w:tplc="C832B47A">
      <w:start w:val="1"/>
      <w:numFmt w:val="lowerLetter"/>
      <w:lvlText w:val="%8."/>
      <w:lvlJc w:val="left"/>
      <w:pPr>
        <w:ind w:left="5760" w:hanging="360"/>
      </w:pPr>
    </w:lvl>
    <w:lvl w:ilvl="8" w:tplc="44A0130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869EC5C4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6DDACE44" w:tentative="1">
      <w:start w:val="1"/>
      <w:numFmt w:val="lowerLetter"/>
      <w:lvlText w:val="%2."/>
      <w:lvlJc w:val="left"/>
      <w:pPr>
        <w:ind w:left="1114" w:hanging="360"/>
      </w:pPr>
    </w:lvl>
    <w:lvl w:ilvl="2" w:tplc="BDF8792A" w:tentative="1">
      <w:start w:val="1"/>
      <w:numFmt w:val="lowerRoman"/>
      <w:lvlText w:val="%3."/>
      <w:lvlJc w:val="right"/>
      <w:pPr>
        <w:ind w:left="1834" w:hanging="180"/>
      </w:pPr>
    </w:lvl>
    <w:lvl w:ilvl="3" w:tplc="A380F27A" w:tentative="1">
      <w:start w:val="1"/>
      <w:numFmt w:val="decimal"/>
      <w:lvlText w:val="%4."/>
      <w:lvlJc w:val="left"/>
      <w:pPr>
        <w:ind w:left="2554" w:hanging="360"/>
      </w:pPr>
    </w:lvl>
    <w:lvl w:ilvl="4" w:tplc="B3CC238C" w:tentative="1">
      <w:start w:val="1"/>
      <w:numFmt w:val="lowerLetter"/>
      <w:lvlText w:val="%5."/>
      <w:lvlJc w:val="left"/>
      <w:pPr>
        <w:ind w:left="3274" w:hanging="360"/>
      </w:pPr>
    </w:lvl>
    <w:lvl w:ilvl="5" w:tplc="F65E03F4" w:tentative="1">
      <w:start w:val="1"/>
      <w:numFmt w:val="lowerRoman"/>
      <w:lvlText w:val="%6."/>
      <w:lvlJc w:val="right"/>
      <w:pPr>
        <w:ind w:left="3994" w:hanging="180"/>
      </w:pPr>
    </w:lvl>
    <w:lvl w:ilvl="6" w:tplc="02EA32E0" w:tentative="1">
      <w:start w:val="1"/>
      <w:numFmt w:val="decimal"/>
      <w:lvlText w:val="%7."/>
      <w:lvlJc w:val="left"/>
      <w:pPr>
        <w:ind w:left="4714" w:hanging="360"/>
      </w:pPr>
    </w:lvl>
    <w:lvl w:ilvl="7" w:tplc="149603C4" w:tentative="1">
      <w:start w:val="1"/>
      <w:numFmt w:val="lowerLetter"/>
      <w:lvlText w:val="%8."/>
      <w:lvlJc w:val="left"/>
      <w:pPr>
        <w:ind w:left="5434" w:hanging="360"/>
      </w:pPr>
    </w:lvl>
    <w:lvl w:ilvl="8" w:tplc="B00EB63A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298AEBE0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7020D972">
      <w:start w:val="1"/>
      <w:numFmt w:val="lowerLetter"/>
      <w:lvlText w:val="%2."/>
      <w:lvlJc w:val="left"/>
      <w:pPr>
        <w:ind w:left="7885" w:hanging="360"/>
      </w:pPr>
    </w:lvl>
    <w:lvl w:ilvl="2" w:tplc="947CF266">
      <w:start w:val="1"/>
      <w:numFmt w:val="lowerRoman"/>
      <w:lvlText w:val="%3."/>
      <w:lvlJc w:val="right"/>
      <w:pPr>
        <w:ind w:left="8605" w:hanging="180"/>
      </w:pPr>
    </w:lvl>
    <w:lvl w:ilvl="3" w:tplc="E2687318">
      <w:start w:val="1"/>
      <w:numFmt w:val="decimal"/>
      <w:lvlText w:val="%4."/>
      <w:lvlJc w:val="left"/>
      <w:pPr>
        <w:ind w:left="9325" w:hanging="360"/>
      </w:pPr>
    </w:lvl>
    <w:lvl w:ilvl="4" w:tplc="C4F47C32">
      <w:start w:val="1"/>
      <w:numFmt w:val="lowerLetter"/>
      <w:lvlText w:val="%5."/>
      <w:lvlJc w:val="left"/>
      <w:pPr>
        <w:ind w:left="10045" w:hanging="360"/>
      </w:pPr>
    </w:lvl>
    <w:lvl w:ilvl="5" w:tplc="FB685442">
      <w:start w:val="1"/>
      <w:numFmt w:val="lowerRoman"/>
      <w:lvlText w:val="%6."/>
      <w:lvlJc w:val="right"/>
      <w:pPr>
        <w:ind w:left="10765" w:hanging="180"/>
      </w:pPr>
    </w:lvl>
    <w:lvl w:ilvl="6" w:tplc="C9A0B1A2">
      <w:start w:val="1"/>
      <w:numFmt w:val="decimal"/>
      <w:lvlText w:val="%7."/>
      <w:lvlJc w:val="left"/>
      <w:pPr>
        <w:ind w:left="11485" w:hanging="360"/>
      </w:pPr>
    </w:lvl>
    <w:lvl w:ilvl="7" w:tplc="45F2E700">
      <w:start w:val="1"/>
      <w:numFmt w:val="lowerLetter"/>
      <w:lvlText w:val="%8."/>
      <w:lvlJc w:val="left"/>
      <w:pPr>
        <w:ind w:left="12205" w:hanging="360"/>
      </w:pPr>
    </w:lvl>
    <w:lvl w:ilvl="8" w:tplc="95DA4E72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6032ECE2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2092E466" w:tentative="1">
      <w:start w:val="1"/>
      <w:numFmt w:val="lowerLetter"/>
      <w:lvlText w:val="%2."/>
      <w:lvlJc w:val="left"/>
      <w:pPr>
        <w:ind w:left="1800" w:hanging="360"/>
      </w:pPr>
    </w:lvl>
    <w:lvl w:ilvl="2" w:tplc="D22EDCD4" w:tentative="1">
      <w:start w:val="1"/>
      <w:numFmt w:val="lowerRoman"/>
      <w:lvlText w:val="%3."/>
      <w:lvlJc w:val="right"/>
      <w:pPr>
        <w:ind w:left="2520" w:hanging="180"/>
      </w:pPr>
    </w:lvl>
    <w:lvl w:ilvl="3" w:tplc="3A067B96" w:tentative="1">
      <w:start w:val="1"/>
      <w:numFmt w:val="decimal"/>
      <w:lvlText w:val="%4."/>
      <w:lvlJc w:val="left"/>
      <w:pPr>
        <w:ind w:left="3240" w:hanging="360"/>
      </w:pPr>
    </w:lvl>
    <w:lvl w:ilvl="4" w:tplc="BE7E7E1A" w:tentative="1">
      <w:start w:val="1"/>
      <w:numFmt w:val="lowerLetter"/>
      <w:lvlText w:val="%5."/>
      <w:lvlJc w:val="left"/>
      <w:pPr>
        <w:ind w:left="3960" w:hanging="360"/>
      </w:pPr>
    </w:lvl>
    <w:lvl w:ilvl="5" w:tplc="273688EE" w:tentative="1">
      <w:start w:val="1"/>
      <w:numFmt w:val="lowerRoman"/>
      <w:lvlText w:val="%6."/>
      <w:lvlJc w:val="right"/>
      <w:pPr>
        <w:ind w:left="4680" w:hanging="180"/>
      </w:pPr>
    </w:lvl>
    <w:lvl w:ilvl="6" w:tplc="B5B8C0F2" w:tentative="1">
      <w:start w:val="1"/>
      <w:numFmt w:val="decimal"/>
      <w:lvlText w:val="%7."/>
      <w:lvlJc w:val="left"/>
      <w:pPr>
        <w:ind w:left="5400" w:hanging="360"/>
      </w:pPr>
    </w:lvl>
    <w:lvl w:ilvl="7" w:tplc="A4F4A3A2" w:tentative="1">
      <w:start w:val="1"/>
      <w:numFmt w:val="lowerLetter"/>
      <w:lvlText w:val="%8."/>
      <w:lvlJc w:val="left"/>
      <w:pPr>
        <w:ind w:left="6120" w:hanging="360"/>
      </w:pPr>
    </w:lvl>
    <w:lvl w:ilvl="8" w:tplc="FADAFE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024C9A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83EDAC4">
      <w:start w:val="1"/>
      <w:numFmt w:val="lowerLetter"/>
      <w:lvlText w:val="%2."/>
      <w:lvlJc w:val="left"/>
      <w:pPr>
        <w:ind w:left="1440" w:hanging="360"/>
      </w:pPr>
    </w:lvl>
    <w:lvl w:ilvl="2" w:tplc="4440CC10">
      <w:start w:val="1"/>
      <w:numFmt w:val="lowerRoman"/>
      <w:lvlText w:val="%3."/>
      <w:lvlJc w:val="right"/>
      <w:pPr>
        <w:ind w:left="2160" w:hanging="180"/>
      </w:pPr>
    </w:lvl>
    <w:lvl w:ilvl="3" w:tplc="1EAAB156">
      <w:start w:val="1"/>
      <w:numFmt w:val="decimal"/>
      <w:lvlText w:val="%4."/>
      <w:lvlJc w:val="left"/>
      <w:pPr>
        <w:ind w:left="2880" w:hanging="360"/>
      </w:pPr>
    </w:lvl>
    <w:lvl w:ilvl="4" w:tplc="B924171E">
      <w:start w:val="1"/>
      <w:numFmt w:val="lowerLetter"/>
      <w:lvlText w:val="%5."/>
      <w:lvlJc w:val="left"/>
      <w:pPr>
        <w:ind w:left="3600" w:hanging="360"/>
      </w:pPr>
    </w:lvl>
    <w:lvl w:ilvl="5" w:tplc="6010CA7C">
      <w:start w:val="1"/>
      <w:numFmt w:val="lowerRoman"/>
      <w:lvlText w:val="%6."/>
      <w:lvlJc w:val="right"/>
      <w:pPr>
        <w:ind w:left="4320" w:hanging="180"/>
      </w:pPr>
    </w:lvl>
    <w:lvl w:ilvl="6" w:tplc="B11E6670">
      <w:start w:val="1"/>
      <w:numFmt w:val="decimal"/>
      <w:lvlText w:val="%7."/>
      <w:lvlJc w:val="left"/>
      <w:pPr>
        <w:ind w:left="5040" w:hanging="360"/>
      </w:pPr>
    </w:lvl>
    <w:lvl w:ilvl="7" w:tplc="30802DE0">
      <w:start w:val="1"/>
      <w:numFmt w:val="lowerLetter"/>
      <w:lvlText w:val="%8."/>
      <w:lvlJc w:val="left"/>
      <w:pPr>
        <w:ind w:left="5760" w:hanging="360"/>
      </w:pPr>
    </w:lvl>
    <w:lvl w:ilvl="8" w:tplc="436259C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45F18"/>
    <w:rsid w:val="0014632E"/>
    <w:rsid w:val="00185A2B"/>
    <w:rsid w:val="00196E0C"/>
    <w:rsid w:val="001B2CC6"/>
    <w:rsid w:val="001C06E1"/>
    <w:rsid w:val="001D3742"/>
    <w:rsid w:val="001D529D"/>
    <w:rsid w:val="001D58EB"/>
    <w:rsid w:val="001E2957"/>
    <w:rsid w:val="001F36AE"/>
    <w:rsid w:val="001F3E18"/>
    <w:rsid w:val="00210FBC"/>
    <w:rsid w:val="0022694C"/>
    <w:rsid w:val="00246782"/>
    <w:rsid w:val="00257177"/>
    <w:rsid w:val="00281694"/>
    <w:rsid w:val="0028586B"/>
    <w:rsid w:val="002901C6"/>
    <w:rsid w:val="002A36E1"/>
    <w:rsid w:val="002B10BB"/>
    <w:rsid w:val="002B10F3"/>
    <w:rsid w:val="002B66D4"/>
    <w:rsid w:val="002C30D1"/>
    <w:rsid w:val="002D79BD"/>
    <w:rsid w:val="002E40EB"/>
    <w:rsid w:val="00305351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83111"/>
    <w:rsid w:val="00584DEA"/>
    <w:rsid w:val="0058694F"/>
    <w:rsid w:val="0059551D"/>
    <w:rsid w:val="005967E4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111D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50C8C"/>
    <w:rsid w:val="008564C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61021"/>
    <w:rsid w:val="009A3C82"/>
    <w:rsid w:val="009C0E02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03DEE"/>
    <w:rsid w:val="00D372E5"/>
    <w:rsid w:val="00D86971"/>
    <w:rsid w:val="00D93F51"/>
    <w:rsid w:val="00D979AF"/>
    <w:rsid w:val="00DA41C2"/>
    <w:rsid w:val="00DA5C88"/>
    <w:rsid w:val="00DC69FA"/>
    <w:rsid w:val="00DD71EA"/>
    <w:rsid w:val="00DF6759"/>
    <w:rsid w:val="00DF78C5"/>
    <w:rsid w:val="00E0155F"/>
    <w:rsid w:val="00E11595"/>
    <w:rsid w:val="00E14C75"/>
    <w:rsid w:val="00E251AE"/>
    <w:rsid w:val="00E30077"/>
    <w:rsid w:val="00E4075C"/>
    <w:rsid w:val="00E50430"/>
    <w:rsid w:val="00E53BD4"/>
    <w:rsid w:val="00E8385F"/>
    <w:rsid w:val="00E85F6F"/>
    <w:rsid w:val="00E930AA"/>
    <w:rsid w:val="00E963D4"/>
    <w:rsid w:val="00EA7755"/>
    <w:rsid w:val="00EC25E3"/>
    <w:rsid w:val="00ED3681"/>
    <w:rsid w:val="00ED55EE"/>
    <w:rsid w:val="00ED5904"/>
    <w:rsid w:val="00EE411C"/>
    <w:rsid w:val="00EF10E3"/>
    <w:rsid w:val="00F06C74"/>
    <w:rsid w:val="00F4060E"/>
    <w:rsid w:val="00F65C15"/>
    <w:rsid w:val="00F71381"/>
    <w:rsid w:val="00F74EC6"/>
    <w:rsid w:val="00F81367"/>
    <w:rsid w:val="00FA6438"/>
    <w:rsid w:val="00FB07AF"/>
    <w:rsid w:val="00FB0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272DA50-6763-4869-B08B-8DA97E6E9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3901</Words>
  <Characters>22238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2025-08-11T09:17:00Z</dcterms:created>
  <dcterms:modified xsi:type="dcterms:W3CDTF">2025-08-11T09:17:00Z</dcterms:modified>
</cp:coreProperties>
</file>