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A24B7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B7C3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B7C3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A24B7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A24B7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B7C38" w:rsidP="00064F77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FB77A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064F77">
              <w:rPr>
                <w:rFonts w:ascii="PT Astra Serif" w:eastAsia="PT Astra Serif" w:hAnsi="PT Astra Serif" w:cs="PT Astra Serif"/>
                <w:sz w:val="26"/>
                <w:szCs w:val="26"/>
              </w:rPr>
              <w:t>Сохта-</w:t>
            </w:r>
            <w:r w:rsidR="00064F7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III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B7C3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B7C3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B7C3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064F77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83640F">
        <w:rPr>
          <w:rFonts w:ascii="PT Astra Serif" w:eastAsia="PT Astra Serif" w:hAnsi="PT Astra Serif" w:cs="PT Astra Serif"/>
          <w:szCs w:val="26"/>
        </w:rPr>
        <w:br/>
      </w:r>
      <w:r w:rsidR="00064F77">
        <w:rPr>
          <w:rFonts w:ascii="PT Astra Serif" w:eastAsia="PT Astra Serif" w:hAnsi="PT Astra Serif" w:cs="PT Astra Serif"/>
          <w:szCs w:val="26"/>
        </w:rPr>
        <w:t>Сохта-</w:t>
      </w:r>
      <w:r w:rsidR="00064F77">
        <w:rPr>
          <w:rFonts w:ascii="PT Astra Serif" w:eastAsia="PT Astra Serif" w:hAnsi="PT Astra Serif" w:cs="PT Astra Serif"/>
          <w:szCs w:val="26"/>
          <w:lang w:val="en-US"/>
        </w:rPr>
        <w:t>III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B7C3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B7C3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A24B7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B7C3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B7C3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B7C3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B7C3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B7C3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B7C3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B7C3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A24B7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64F77" w:rsidRDefault="006B7C38" w:rsidP="006E69A5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064F77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Поселение Сохта-</w:t>
            </w:r>
            <w:r w:rsidRPr="00064F77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III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B7C3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B7C3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A24B7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440B83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440B83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72624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B7C3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регистрационный номер объекта культурного наследия в едином государственном реестре объектов культурного наследия (памятников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A24B7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B7C3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A24B7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A24B7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B7C3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B7C3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B7C3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A24B7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B7C3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A24B7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B7C3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B7C3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B7C3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A24B7" w:rsidTr="004401F1">
        <w:tc>
          <w:tcPr>
            <w:tcW w:w="567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B7C3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A24B7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B7C3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B7C3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6B7C3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B7C3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6B7C3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B7C3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6B7C3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B7C3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A24B7" w:rsidTr="004401F1">
        <w:tc>
          <w:tcPr>
            <w:tcW w:w="9350" w:type="dxa"/>
          </w:tcPr>
          <w:p w:rsidR="00F06C74" w:rsidRPr="00F06C74" w:rsidRDefault="006B7C3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237" w:type="dxa"/>
            <w:shd w:val="clear" w:color="auto" w:fill="auto"/>
          </w:tcPr>
          <w:p w:rsidR="003451DD" w:rsidRPr="005967E4" w:rsidRDefault="006B7C38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B7C38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B7C3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A24B7" w:rsidTr="004401F1">
        <w:tc>
          <w:tcPr>
            <w:tcW w:w="9356" w:type="dxa"/>
          </w:tcPr>
          <w:p w:rsidR="00F06C74" w:rsidRPr="00F06C74" w:rsidRDefault="006B7C3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B7C3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A24B7" w:rsidTr="004401F1">
        <w:tc>
          <w:tcPr>
            <w:tcW w:w="5097" w:type="dxa"/>
          </w:tcPr>
          <w:p w:rsidR="00A85DCA" w:rsidRPr="00A85DCA" w:rsidRDefault="006B7C3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6B7C3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B7C3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A24B7" w:rsidTr="00E14C75">
        <w:tc>
          <w:tcPr>
            <w:tcW w:w="567" w:type="dxa"/>
            <w:shd w:val="clear" w:color="auto" w:fill="auto"/>
          </w:tcPr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B7C3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A24B7" w:rsidTr="00237818">
        <w:tc>
          <w:tcPr>
            <w:tcW w:w="567" w:type="dxa"/>
            <w:shd w:val="clear" w:color="auto" w:fill="auto"/>
          </w:tcPr>
          <w:p w:rsidR="00683DC0" w:rsidRPr="00A85DCA" w:rsidRDefault="006B7C3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B7C38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B7C3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6B7C38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064F77">
              <w:rPr>
                <w:rFonts w:ascii="PT Astra Serif" w:hAnsi="PT Astra Serif"/>
                <w:sz w:val="24"/>
                <w:szCs w:val="24"/>
                <w:lang w:eastAsia="ru-RU" w:bidi="ar-SA"/>
              </w:rPr>
              <w:t>20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7428B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6B7C38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A24B7" w:rsidTr="00237818">
        <w:tc>
          <w:tcPr>
            <w:tcW w:w="567" w:type="dxa"/>
            <w:shd w:val="clear" w:color="auto" w:fill="auto"/>
          </w:tcPr>
          <w:p w:rsidR="00683DC0" w:rsidRPr="00A85DCA" w:rsidRDefault="006B7C3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B7C38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B7C3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B7C3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A24B7" w:rsidTr="004401F1">
        <w:tc>
          <w:tcPr>
            <w:tcW w:w="5108" w:type="dxa"/>
          </w:tcPr>
          <w:p w:rsidR="00A85DCA" w:rsidRPr="00671163" w:rsidRDefault="006B7C3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6B7C3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B7C3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B7C3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DA24B7" w:rsidTr="00C142C8">
        <w:tc>
          <w:tcPr>
            <w:tcW w:w="1100" w:type="dxa"/>
            <w:shd w:val="clear" w:color="auto" w:fill="auto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A24B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B7C3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6B7C38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6B7C38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DA24B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B7C3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6B7C38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6B7C38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24B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B7C3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6B7C3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24B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B7C3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6B7C3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24B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B7C3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6B7C3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B7C38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DA24B7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B7C3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B7C3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B7C3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A24B7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B7C3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A24B7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6B7C3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1F0E5A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B26818">
              <w:rPr>
                <w:rFonts w:ascii="PT Astra Serif" w:hAnsi="PT Astra Serif"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100965" cy="685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Поселение Шапочное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" cy="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B7C3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B7C3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B7C3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B7C3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6B7C3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B7C3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6B7C38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1033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селение Сохта-III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A24B7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6B7C3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B7C3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A24B7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64F77" w:rsidRDefault="006B7C38" w:rsidP="0070258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Поселение Сохта-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III</w:t>
            </w:r>
          </w:p>
        </w:tc>
      </w:tr>
    </w:tbl>
    <w:p w:rsidR="00A85DCA" w:rsidRDefault="006B7C3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 и (или) датах связанных с 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A24B7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33D49" w:rsidRDefault="006B7C38" w:rsidP="00C35E2E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Неолит, эпоха позднего средневековья.</w:t>
            </w:r>
          </w:p>
        </w:tc>
      </w:tr>
    </w:tbl>
    <w:p w:rsidR="00A85DCA" w:rsidRPr="003D36A5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A24B7" w:rsidTr="002B10F3"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DA24B7" w:rsidTr="002B10F3"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A24B7" w:rsidTr="002B10F3"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A24B7" w:rsidTr="002B10F3">
        <w:tc>
          <w:tcPr>
            <w:tcW w:w="3128" w:type="dxa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B7C3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A24B7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6B7C38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</w:t>
            </w:r>
            <w:r>
              <w:rPr>
                <w:rFonts w:ascii="PT Astra Serif" w:hAnsi="PT Astra Serif"/>
                <w:sz w:val="24"/>
                <w:szCs w:val="24"/>
              </w:rPr>
              <w:t>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A24B7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6B7C38" w:rsidP="00064F77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D33D49">
              <w:rPr>
                <w:rFonts w:ascii="PT Astra Serif" w:eastAsia="PT Astra Serif" w:hAnsi="PT Astra Serif" w:cs="PT Astra Serif"/>
                <w:sz w:val="24"/>
                <w:szCs w:val="24"/>
              </w:rPr>
              <w:t>, с. Инкино.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A24B7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6B7C38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C35E2E">
              <w:rPr>
                <w:rFonts w:ascii="PT Astra Serif" w:hAnsi="PT Astra Serif"/>
                <w:sz w:val="24"/>
                <w:szCs w:val="24"/>
              </w:rPr>
              <w:t>2</w:t>
            </w:r>
            <w:r w:rsidR="00064F77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5E4788"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Поселение Сохта-</w:t>
            </w:r>
            <w:r w:rsidR="005E4788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III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6B7C38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6B7C38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B7C3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A24B7" w:rsidTr="002B10F3">
        <w:tc>
          <w:tcPr>
            <w:tcW w:w="9344" w:type="dxa"/>
            <w:shd w:val="clear" w:color="auto" w:fill="auto"/>
          </w:tcPr>
          <w:p w:rsidR="00D9285A" w:rsidRDefault="006B7C38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6B7C3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ого) наследия;</w:t>
            </w:r>
          </w:p>
          <w:p w:rsidR="006315E3" w:rsidRPr="006B18C7" w:rsidRDefault="006B7C3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деятельности человека в прошлых эпохах;</w:t>
            </w:r>
          </w:p>
          <w:p w:rsidR="006315E3" w:rsidRPr="006B18C7" w:rsidRDefault="006B7C3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6B7C38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6B7C3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</w:t>
      </w:r>
      <w:r w:rsidRPr="00671163">
        <w:rPr>
          <w:rFonts w:ascii="PT Astra Serif" w:eastAsia="PT Astra Serif" w:hAnsi="PT Astra Serif"/>
          <w:sz w:val="24"/>
          <w:szCs w:val="24"/>
        </w:rPr>
        <w:t>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A24B7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B7C38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A24B7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B7C3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в паспорте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B7C3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A24B7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B7C3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A24B7" w:rsidTr="004401F1">
        <w:tc>
          <w:tcPr>
            <w:tcW w:w="4139" w:type="dxa"/>
            <w:vAlign w:val="center"/>
          </w:tcPr>
          <w:p w:rsidR="00A85DCA" w:rsidRPr="00EA7755" w:rsidRDefault="006B7C3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B7C3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B7C3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A24B7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A24B7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B7C38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B7C3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B7C3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B7C3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B7C38">
      <w:r>
        <w:separator/>
      </w:r>
    </w:p>
  </w:endnote>
  <w:endnote w:type="continuationSeparator" w:id="0">
    <w:p w:rsidR="00000000" w:rsidRDefault="006B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B7C3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E9B" w:rsidRDefault="006B7C38">
      <w:r>
        <w:separator/>
      </w:r>
    </w:p>
  </w:footnote>
  <w:footnote w:type="continuationSeparator" w:id="0">
    <w:p w:rsidR="00B05E9B" w:rsidRDefault="006B7C38">
      <w:r>
        <w:continuationSeparator/>
      </w:r>
    </w:p>
  </w:footnote>
  <w:footnote w:id="1">
    <w:p w:rsidR="00F06C74" w:rsidRDefault="006B7C3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B7C3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B7C3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B7C3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B7C3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B7C3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B7C3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B7C3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EC503B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43E8B5C">
      <w:start w:val="1"/>
      <w:numFmt w:val="lowerLetter"/>
      <w:lvlText w:val="%2."/>
      <w:lvlJc w:val="left"/>
      <w:pPr>
        <w:ind w:left="1440" w:hanging="360"/>
      </w:pPr>
    </w:lvl>
    <w:lvl w:ilvl="2" w:tplc="B82AAE00">
      <w:start w:val="1"/>
      <w:numFmt w:val="lowerRoman"/>
      <w:lvlText w:val="%3."/>
      <w:lvlJc w:val="right"/>
      <w:pPr>
        <w:ind w:left="2160" w:hanging="180"/>
      </w:pPr>
    </w:lvl>
    <w:lvl w:ilvl="3" w:tplc="AAA61D42">
      <w:start w:val="1"/>
      <w:numFmt w:val="decimal"/>
      <w:lvlText w:val="%4."/>
      <w:lvlJc w:val="left"/>
      <w:pPr>
        <w:ind w:left="2880" w:hanging="360"/>
      </w:pPr>
    </w:lvl>
    <w:lvl w:ilvl="4" w:tplc="EF704A7C">
      <w:start w:val="1"/>
      <w:numFmt w:val="lowerLetter"/>
      <w:lvlText w:val="%5."/>
      <w:lvlJc w:val="left"/>
      <w:pPr>
        <w:ind w:left="3600" w:hanging="360"/>
      </w:pPr>
    </w:lvl>
    <w:lvl w:ilvl="5" w:tplc="FB5A5AD0">
      <w:start w:val="1"/>
      <w:numFmt w:val="lowerRoman"/>
      <w:lvlText w:val="%6."/>
      <w:lvlJc w:val="right"/>
      <w:pPr>
        <w:ind w:left="4320" w:hanging="180"/>
      </w:pPr>
    </w:lvl>
    <w:lvl w:ilvl="6" w:tplc="6DFCE25C">
      <w:start w:val="1"/>
      <w:numFmt w:val="decimal"/>
      <w:lvlText w:val="%7."/>
      <w:lvlJc w:val="left"/>
      <w:pPr>
        <w:ind w:left="5040" w:hanging="360"/>
      </w:pPr>
    </w:lvl>
    <w:lvl w:ilvl="7" w:tplc="93548D2E">
      <w:start w:val="1"/>
      <w:numFmt w:val="lowerLetter"/>
      <w:lvlText w:val="%8."/>
      <w:lvlJc w:val="left"/>
      <w:pPr>
        <w:ind w:left="5760" w:hanging="360"/>
      </w:pPr>
    </w:lvl>
    <w:lvl w:ilvl="8" w:tplc="BBC8A1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075E1016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765C11C6" w:tentative="1">
      <w:start w:val="1"/>
      <w:numFmt w:val="lowerLetter"/>
      <w:lvlText w:val="%2."/>
      <w:lvlJc w:val="left"/>
      <w:pPr>
        <w:ind w:left="1114" w:hanging="360"/>
      </w:pPr>
    </w:lvl>
    <w:lvl w:ilvl="2" w:tplc="34CA8A32" w:tentative="1">
      <w:start w:val="1"/>
      <w:numFmt w:val="lowerRoman"/>
      <w:lvlText w:val="%3."/>
      <w:lvlJc w:val="right"/>
      <w:pPr>
        <w:ind w:left="1834" w:hanging="180"/>
      </w:pPr>
    </w:lvl>
    <w:lvl w:ilvl="3" w:tplc="13002EC2" w:tentative="1">
      <w:start w:val="1"/>
      <w:numFmt w:val="decimal"/>
      <w:lvlText w:val="%4."/>
      <w:lvlJc w:val="left"/>
      <w:pPr>
        <w:ind w:left="2554" w:hanging="360"/>
      </w:pPr>
    </w:lvl>
    <w:lvl w:ilvl="4" w:tplc="47B0AB5A" w:tentative="1">
      <w:start w:val="1"/>
      <w:numFmt w:val="lowerLetter"/>
      <w:lvlText w:val="%5."/>
      <w:lvlJc w:val="left"/>
      <w:pPr>
        <w:ind w:left="3274" w:hanging="360"/>
      </w:pPr>
    </w:lvl>
    <w:lvl w:ilvl="5" w:tplc="412EFFE6" w:tentative="1">
      <w:start w:val="1"/>
      <w:numFmt w:val="lowerRoman"/>
      <w:lvlText w:val="%6."/>
      <w:lvlJc w:val="right"/>
      <w:pPr>
        <w:ind w:left="3994" w:hanging="180"/>
      </w:pPr>
    </w:lvl>
    <w:lvl w:ilvl="6" w:tplc="CB785798" w:tentative="1">
      <w:start w:val="1"/>
      <w:numFmt w:val="decimal"/>
      <w:lvlText w:val="%7."/>
      <w:lvlJc w:val="left"/>
      <w:pPr>
        <w:ind w:left="4714" w:hanging="360"/>
      </w:pPr>
    </w:lvl>
    <w:lvl w:ilvl="7" w:tplc="C0B80534" w:tentative="1">
      <w:start w:val="1"/>
      <w:numFmt w:val="lowerLetter"/>
      <w:lvlText w:val="%8."/>
      <w:lvlJc w:val="left"/>
      <w:pPr>
        <w:ind w:left="5434" w:hanging="360"/>
      </w:pPr>
    </w:lvl>
    <w:lvl w:ilvl="8" w:tplc="EA988D8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3A10CA4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8AFED130">
      <w:start w:val="1"/>
      <w:numFmt w:val="lowerLetter"/>
      <w:lvlText w:val="%2."/>
      <w:lvlJc w:val="left"/>
      <w:pPr>
        <w:ind w:left="7885" w:hanging="360"/>
      </w:pPr>
    </w:lvl>
    <w:lvl w:ilvl="2" w:tplc="9DCC0BA4">
      <w:start w:val="1"/>
      <w:numFmt w:val="lowerRoman"/>
      <w:lvlText w:val="%3."/>
      <w:lvlJc w:val="right"/>
      <w:pPr>
        <w:ind w:left="8605" w:hanging="180"/>
      </w:pPr>
    </w:lvl>
    <w:lvl w:ilvl="3" w:tplc="1692465E">
      <w:start w:val="1"/>
      <w:numFmt w:val="decimal"/>
      <w:lvlText w:val="%4."/>
      <w:lvlJc w:val="left"/>
      <w:pPr>
        <w:ind w:left="9325" w:hanging="360"/>
      </w:pPr>
    </w:lvl>
    <w:lvl w:ilvl="4" w:tplc="DD50F52E">
      <w:start w:val="1"/>
      <w:numFmt w:val="lowerLetter"/>
      <w:lvlText w:val="%5."/>
      <w:lvlJc w:val="left"/>
      <w:pPr>
        <w:ind w:left="10045" w:hanging="360"/>
      </w:pPr>
    </w:lvl>
    <w:lvl w:ilvl="5" w:tplc="8EC4939C">
      <w:start w:val="1"/>
      <w:numFmt w:val="lowerRoman"/>
      <w:lvlText w:val="%6."/>
      <w:lvlJc w:val="right"/>
      <w:pPr>
        <w:ind w:left="10765" w:hanging="180"/>
      </w:pPr>
    </w:lvl>
    <w:lvl w:ilvl="6" w:tplc="6EAA0A58">
      <w:start w:val="1"/>
      <w:numFmt w:val="decimal"/>
      <w:lvlText w:val="%7."/>
      <w:lvlJc w:val="left"/>
      <w:pPr>
        <w:ind w:left="11485" w:hanging="360"/>
      </w:pPr>
    </w:lvl>
    <w:lvl w:ilvl="7" w:tplc="228A8C26">
      <w:start w:val="1"/>
      <w:numFmt w:val="lowerLetter"/>
      <w:lvlText w:val="%8."/>
      <w:lvlJc w:val="left"/>
      <w:pPr>
        <w:ind w:left="12205" w:hanging="360"/>
      </w:pPr>
    </w:lvl>
    <w:lvl w:ilvl="8" w:tplc="EF16DE6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B60426E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4FFA7FBE" w:tentative="1">
      <w:start w:val="1"/>
      <w:numFmt w:val="lowerLetter"/>
      <w:lvlText w:val="%2."/>
      <w:lvlJc w:val="left"/>
      <w:pPr>
        <w:ind w:left="1800" w:hanging="360"/>
      </w:pPr>
    </w:lvl>
    <w:lvl w:ilvl="2" w:tplc="06D0CED8" w:tentative="1">
      <w:start w:val="1"/>
      <w:numFmt w:val="lowerRoman"/>
      <w:lvlText w:val="%3."/>
      <w:lvlJc w:val="right"/>
      <w:pPr>
        <w:ind w:left="2520" w:hanging="180"/>
      </w:pPr>
    </w:lvl>
    <w:lvl w:ilvl="3" w:tplc="E3B43762" w:tentative="1">
      <w:start w:val="1"/>
      <w:numFmt w:val="decimal"/>
      <w:lvlText w:val="%4."/>
      <w:lvlJc w:val="left"/>
      <w:pPr>
        <w:ind w:left="3240" w:hanging="360"/>
      </w:pPr>
    </w:lvl>
    <w:lvl w:ilvl="4" w:tplc="30F45364" w:tentative="1">
      <w:start w:val="1"/>
      <w:numFmt w:val="lowerLetter"/>
      <w:lvlText w:val="%5."/>
      <w:lvlJc w:val="left"/>
      <w:pPr>
        <w:ind w:left="3960" w:hanging="360"/>
      </w:pPr>
    </w:lvl>
    <w:lvl w:ilvl="5" w:tplc="83329D9C" w:tentative="1">
      <w:start w:val="1"/>
      <w:numFmt w:val="lowerRoman"/>
      <w:lvlText w:val="%6."/>
      <w:lvlJc w:val="right"/>
      <w:pPr>
        <w:ind w:left="4680" w:hanging="180"/>
      </w:pPr>
    </w:lvl>
    <w:lvl w:ilvl="6" w:tplc="0688FA18" w:tentative="1">
      <w:start w:val="1"/>
      <w:numFmt w:val="decimal"/>
      <w:lvlText w:val="%7."/>
      <w:lvlJc w:val="left"/>
      <w:pPr>
        <w:ind w:left="5400" w:hanging="360"/>
      </w:pPr>
    </w:lvl>
    <w:lvl w:ilvl="7" w:tplc="339C582C" w:tentative="1">
      <w:start w:val="1"/>
      <w:numFmt w:val="lowerLetter"/>
      <w:lvlText w:val="%8."/>
      <w:lvlJc w:val="left"/>
      <w:pPr>
        <w:ind w:left="6120" w:hanging="360"/>
      </w:pPr>
    </w:lvl>
    <w:lvl w:ilvl="8" w:tplc="0C20952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157211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D0A8E94">
      <w:start w:val="1"/>
      <w:numFmt w:val="lowerLetter"/>
      <w:lvlText w:val="%2."/>
      <w:lvlJc w:val="left"/>
      <w:pPr>
        <w:ind w:left="1440" w:hanging="360"/>
      </w:pPr>
    </w:lvl>
    <w:lvl w:ilvl="2" w:tplc="634A766E">
      <w:start w:val="1"/>
      <w:numFmt w:val="lowerRoman"/>
      <w:lvlText w:val="%3."/>
      <w:lvlJc w:val="right"/>
      <w:pPr>
        <w:ind w:left="2160" w:hanging="180"/>
      </w:pPr>
    </w:lvl>
    <w:lvl w:ilvl="3" w:tplc="CB4CCDF8">
      <w:start w:val="1"/>
      <w:numFmt w:val="decimal"/>
      <w:lvlText w:val="%4."/>
      <w:lvlJc w:val="left"/>
      <w:pPr>
        <w:ind w:left="2880" w:hanging="360"/>
      </w:pPr>
    </w:lvl>
    <w:lvl w:ilvl="4" w:tplc="2DDA869A">
      <w:start w:val="1"/>
      <w:numFmt w:val="lowerLetter"/>
      <w:lvlText w:val="%5."/>
      <w:lvlJc w:val="left"/>
      <w:pPr>
        <w:ind w:left="3600" w:hanging="360"/>
      </w:pPr>
    </w:lvl>
    <w:lvl w:ilvl="5" w:tplc="626079E8">
      <w:start w:val="1"/>
      <w:numFmt w:val="lowerRoman"/>
      <w:lvlText w:val="%6."/>
      <w:lvlJc w:val="right"/>
      <w:pPr>
        <w:ind w:left="4320" w:hanging="180"/>
      </w:pPr>
    </w:lvl>
    <w:lvl w:ilvl="6" w:tplc="56A21936">
      <w:start w:val="1"/>
      <w:numFmt w:val="decimal"/>
      <w:lvlText w:val="%7."/>
      <w:lvlJc w:val="left"/>
      <w:pPr>
        <w:ind w:left="5040" w:hanging="360"/>
      </w:pPr>
    </w:lvl>
    <w:lvl w:ilvl="7" w:tplc="91C4AF50">
      <w:start w:val="1"/>
      <w:numFmt w:val="lowerLetter"/>
      <w:lvlText w:val="%8."/>
      <w:lvlJc w:val="left"/>
      <w:pPr>
        <w:ind w:left="5760" w:hanging="360"/>
      </w:pPr>
    </w:lvl>
    <w:lvl w:ilvl="8" w:tplc="06C0315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26E83"/>
    <w:rsid w:val="00031CF9"/>
    <w:rsid w:val="00056775"/>
    <w:rsid w:val="00064F77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23C5"/>
    <w:rsid w:val="00144D60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76960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25FC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D36A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2561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1756E"/>
    <w:rsid w:val="00543E39"/>
    <w:rsid w:val="00563234"/>
    <w:rsid w:val="00583111"/>
    <w:rsid w:val="00584DEA"/>
    <w:rsid w:val="0058694F"/>
    <w:rsid w:val="0059551D"/>
    <w:rsid w:val="005967E4"/>
    <w:rsid w:val="005A5280"/>
    <w:rsid w:val="005B39C4"/>
    <w:rsid w:val="005C3BC9"/>
    <w:rsid w:val="005C696D"/>
    <w:rsid w:val="005C759F"/>
    <w:rsid w:val="005D4507"/>
    <w:rsid w:val="005D5F6D"/>
    <w:rsid w:val="005D7DAD"/>
    <w:rsid w:val="005E4788"/>
    <w:rsid w:val="005F1F3E"/>
    <w:rsid w:val="005F366B"/>
    <w:rsid w:val="00603DC7"/>
    <w:rsid w:val="006315E3"/>
    <w:rsid w:val="006422CB"/>
    <w:rsid w:val="00642D36"/>
    <w:rsid w:val="00644F6E"/>
    <w:rsid w:val="00650C28"/>
    <w:rsid w:val="00651478"/>
    <w:rsid w:val="0065640E"/>
    <w:rsid w:val="00671163"/>
    <w:rsid w:val="0067270E"/>
    <w:rsid w:val="006800DE"/>
    <w:rsid w:val="00681BA0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B7C38"/>
    <w:rsid w:val="006C1F3E"/>
    <w:rsid w:val="006C5A69"/>
    <w:rsid w:val="006E111D"/>
    <w:rsid w:val="006E5ADB"/>
    <w:rsid w:val="006E69A5"/>
    <w:rsid w:val="006E6AF8"/>
    <w:rsid w:val="0070258C"/>
    <w:rsid w:val="00705AAA"/>
    <w:rsid w:val="00712935"/>
    <w:rsid w:val="00716AB9"/>
    <w:rsid w:val="00717899"/>
    <w:rsid w:val="00730BE4"/>
    <w:rsid w:val="007428BB"/>
    <w:rsid w:val="00761073"/>
    <w:rsid w:val="00762E04"/>
    <w:rsid w:val="0076399D"/>
    <w:rsid w:val="00766DEF"/>
    <w:rsid w:val="007775DC"/>
    <w:rsid w:val="00780B79"/>
    <w:rsid w:val="0078527C"/>
    <w:rsid w:val="0079755F"/>
    <w:rsid w:val="007A6AAE"/>
    <w:rsid w:val="007B0434"/>
    <w:rsid w:val="007C17D9"/>
    <w:rsid w:val="007C5043"/>
    <w:rsid w:val="007D71C3"/>
    <w:rsid w:val="007E71A2"/>
    <w:rsid w:val="0081074E"/>
    <w:rsid w:val="008165B5"/>
    <w:rsid w:val="00817C79"/>
    <w:rsid w:val="0082398A"/>
    <w:rsid w:val="00826460"/>
    <w:rsid w:val="00833231"/>
    <w:rsid w:val="0083640F"/>
    <w:rsid w:val="00850C8C"/>
    <w:rsid w:val="008564C2"/>
    <w:rsid w:val="00896C6C"/>
    <w:rsid w:val="008A17A8"/>
    <w:rsid w:val="008B56A2"/>
    <w:rsid w:val="008B68DE"/>
    <w:rsid w:val="008C4D23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2A1"/>
    <w:rsid w:val="00A17D7D"/>
    <w:rsid w:val="00A42A34"/>
    <w:rsid w:val="00A51C85"/>
    <w:rsid w:val="00A60A87"/>
    <w:rsid w:val="00A67A66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05E9B"/>
    <w:rsid w:val="00B132CE"/>
    <w:rsid w:val="00B208E3"/>
    <w:rsid w:val="00B229ED"/>
    <w:rsid w:val="00B26818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17E4C"/>
    <w:rsid w:val="00C35E2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3D49"/>
    <w:rsid w:val="00D372E5"/>
    <w:rsid w:val="00D44C61"/>
    <w:rsid w:val="00D86971"/>
    <w:rsid w:val="00D90254"/>
    <w:rsid w:val="00D9285A"/>
    <w:rsid w:val="00D93F51"/>
    <w:rsid w:val="00D96564"/>
    <w:rsid w:val="00D979AF"/>
    <w:rsid w:val="00DA24B7"/>
    <w:rsid w:val="00DA41C2"/>
    <w:rsid w:val="00DA5C88"/>
    <w:rsid w:val="00DC69FA"/>
    <w:rsid w:val="00DD71EA"/>
    <w:rsid w:val="00DE01A4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632C5"/>
    <w:rsid w:val="00E8385F"/>
    <w:rsid w:val="00E85F6F"/>
    <w:rsid w:val="00E930AA"/>
    <w:rsid w:val="00EA6D90"/>
    <w:rsid w:val="00EA7755"/>
    <w:rsid w:val="00EB0B36"/>
    <w:rsid w:val="00EC25E3"/>
    <w:rsid w:val="00EC2A0D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B77A1"/>
    <w:rsid w:val="00FC6FD9"/>
    <w:rsid w:val="00FE3149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52DBEE4-92A5-4F48-AA53-F87701ABF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3900</Words>
  <Characters>22230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2025-08-22T08:08:00Z</dcterms:created>
  <dcterms:modified xsi:type="dcterms:W3CDTF">2025-08-22T08:08:00Z</dcterms:modified>
</cp:coreProperties>
</file>